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E73B" w14:textId="04FBAB75" w:rsidR="00D075AE" w:rsidRPr="005C2CF9" w:rsidRDefault="00D075AE" w:rsidP="00291332">
      <w:pPr>
        <w:spacing w:line="240" w:lineRule="auto"/>
        <w:ind w:firstLine="120"/>
        <w:jc w:val="right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令和</w:t>
      </w:r>
      <w:r w:rsidR="008754C5">
        <w:rPr>
          <w:rFonts w:hint="eastAsia"/>
          <w:spacing w:val="0"/>
          <w:sz w:val="24"/>
          <w:szCs w:val="24"/>
        </w:rPr>
        <w:t>８</w:t>
      </w:r>
      <w:r w:rsidRPr="005C2CF9">
        <w:rPr>
          <w:rFonts w:hint="eastAsia"/>
          <w:spacing w:val="0"/>
          <w:sz w:val="24"/>
          <w:szCs w:val="24"/>
        </w:rPr>
        <w:t xml:space="preserve">年　</w:t>
      </w:r>
      <w:r w:rsidR="00F76EE8" w:rsidRPr="005C2CF9">
        <w:rPr>
          <w:rFonts w:hint="eastAsia"/>
          <w:spacing w:val="0"/>
          <w:sz w:val="24"/>
          <w:szCs w:val="24"/>
        </w:rPr>
        <w:t xml:space="preserve">　</w:t>
      </w:r>
      <w:r w:rsidRPr="005C2CF9">
        <w:rPr>
          <w:rFonts w:hint="eastAsia"/>
          <w:spacing w:val="0"/>
          <w:sz w:val="24"/>
          <w:szCs w:val="24"/>
        </w:rPr>
        <w:t xml:space="preserve">月　</w:t>
      </w:r>
      <w:r w:rsidR="00F76EE8" w:rsidRPr="005C2CF9">
        <w:rPr>
          <w:rFonts w:hint="eastAsia"/>
          <w:spacing w:val="0"/>
          <w:sz w:val="24"/>
          <w:szCs w:val="24"/>
        </w:rPr>
        <w:t xml:space="preserve">　</w:t>
      </w:r>
      <w:r w:rsidRPr="005C2CF9">
        <w:rPr>
          <w:rFonts w:hint="eastAsia"/>
          <w:spacing w:val="0"/>
          <w:sz w:val="24"/>
          <w:szCs w:val="24"/>
        </w:rPr>
        <w:t>日</w:t>
      </w:r>
    </w:p>
    <w:p w14:paraId="619AAC9B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5DC9EEA" w14:textId="77777777" w:rsidR="00D075AE" w:rsidRPr="005C2CF9" w:rsidRDefault="005C2CF9" w:rsidP="00291332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宮代町長　新井　康之</w:t>
      </w:r>
      <w:r w:rsidR="00771218" w:rsidRPr="005C2CF9">
        <w:rPr>
          <w:rFonts w:hint="eastAsia"/>
          <w:spacing w:val="0"/>
          <w:sz w:val="24"/>
          <w:szCs w:val="24"/>
        </w:rPr>
        <w:t xml:space="preserve">　</w:t>
      </w:r>
      <w:r w:rsidR="00D075AE" w:rsidRPr="005C2CF9">
        <w:rPr>
          <w:rFonts w:hint="eastAsia"/>
          <w:spacing w:val="0"/>
          <w:sz w:val="24"/>
          <w:szCs w:val="24"/>
        </w:rPr>
        <w:t>様</w:t>
      </w:r>
    </w:p>
    <w:p w14:paraId="7BC919FF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CF7452B" w14:textId="77777777" w:rsidR="006264A8" w:rsidRPr="005C2CF9" w:rsidRDefault="006264A8" w:rsidP="00291332">
      <w:pPr>
        <w:spacing w:line="240" w:lineRule="auto"/>
        <w:ind w:firstLineChars="1900" w:firstLine="4560"/>
        <w:rPr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商号又は名称</w:t>
      </w:r>
      <w:r w:rsidR="00147FE5" w:rsidRPr="005C2CF9">
        <w:rPr>
          <w:rFonts w:hint="eastAsia"/>
          <w:spacing w:val="0"/>
          <w:sz w:val="24"/>
          <w:szCs w:val="24"/>
        </w:rPr>
        <w:t xml:space="preserve">　</w:t>
      </w:r>
    </w:p>
    <w:p w14:paraId="6525746F" w14:textId="77777777" w:rsidR="00D075AE" w:rsidRPr="005C2CF9" w:rsidRDefault="006264A8" w:rsidP="00291332">
      <w:pPr>
        <w:spacing w:line="240" w:lineRule="auto"/>
        <w:ind w:firstLineChars="1900" w:firstLine="4560"/>
        <w:rPr>
          <w:rFonts w:cs="Times New Roman"/>
          <w:spacing w:val="0"/>
          <w:sz w:val="24"/>
          <w:szCs w:val="24"/>
        </w:rPr>
      </w:pPr>
      <w:r w:rsidRPr="005C2CF9">
        <w:rPr>
          <w:rFonts w:hint="eastAsia"/>
          <w:spacing w:val="0"/>
          <w:sz w:val="24"/>
          <w:szCs w:val="24"/>
        </w:rPr>
        <w:t>代表者名</w:t>
      </w:r>
      <w:r w:rsidR="00147FE5" w:rsidRPr="005C2CF9">
        <w:rPr>
          <w:rFonts w:hint="eastAsia"/>
          <w:spacing w:val="0"/>
          <w:sz w:val="24"/>
          <w:szCs w:val="24"/>
        </w:rPr>
        <w:t xml:space="preserve">　　　</w:t>
      </w:r>
    </w:p>
    <w:p w14:paraId="68F0C33A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777E8067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B10E4AE" w14:textId="2E275A3C" w:rsidR="00D075AE" w:rsidRPr="005C2CF9" w:rsidRDefault="00D075AE" w:rsidP="00291332">
      <w:pPr>
        <w:spacing w:line="240" w:lineRule="auto"/>
        <w:ind w:firstLineChars="0" w:firstLine="0"/>
        <w:jc w:val="center"/>
        <w:rPr>
          <w:rFonts w:ascii="ＭＳ ゴシック" w:eastAsia="ＭＳ ゴシック" w:hAnsi="ＭＳ ゴシック" w:cs="Times New Roman"/>
          <w:spacing w:val="0"/>
          <w:sz w:val="36"/>
          <w:szCs w:val="24"/>
        </w:rPr>
      </w:pPr>
      <w:r w:rsidRPr="005C2CF9">
        <w:rPr>
          <w:rFonts w:ascii="ＭＳ ゴシック" w:eastAsia="ＭＳ ゴシック" w:hAnsi="ＭＳ ゴシック" w:hint="eastAsia"/>
          <w:spacing w:val="0"/>
          <w:sz w:val="36"/>
          <w:szCs w:val="24"/>
        </w:rPr>
        <w:t>公募型プロポーザル参加表明書</w:t>
      </w:r>
    </w:p>
    <w:p w14:paraId="6221CB63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5848F8C" w14:textId="77777777" w:rsidR="00D075AE" w:rsidRPr="005C2CF9" w:rsidRDefault="00D075AE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0983CDFF" w14:textId="45ED4D7E" w:rsidR="00BC75BA" w:rsidRPr="005C2CF9" w:rsidRDefault="00EB68EB" w:rsidP="00291332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下記業務の</w:t>
      </w:r>
      <w:r w:rsidR="00D075AE" w:rsidRPr="005C2CF9">
        <w:rPr>
          <w:rFonts w:hint="eastAsia"/>
          <w:spacing w:val="0"/>
          <w:sz w:val="24"/>
          <w:szCs w:val="24"/>
        </w:rPr>
        <w:t>公募型プロポーザル</w:t>
      </w:r>
      <w:r w:rsidR="00D07ACF" w:rsidRPr="005C2CF9">
        <w:rPr>
          <w:rFonts w:hint="eastAsia"/>
          <w:spacing w:val="0"/>
          <w:sz w:val="24"/>
          <w:szCs w:val="24"/>
        </w:rPr>
        <w:t>へ</w:t>
      </w:r>
      <w:r w:rsidR="00D075AE" w:rsidRPr="005C2CF9">
        <w:rPr>
          <w:rFonts w:hint="eastAsia"/>
          <w:spacing w:val="0"/>
          <w:sz w:val="24"/>
          <w:szCs w:val="24"/>
        </w:rPr>
        <w:t>の参加を表明します。</w:t>
      </w:r>
    </w:p>
    <w:p w14:paraId="208264D7" w14:textId="77777777" w:rsidR="00BC75BA" w:rsidRPr="005C2CF9" w:rsidRDefault="00BC75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45633E3C" w14:textId="77777777" w:rsidR="00BC75BA" w:rsidRPr="005C2CF9" w:rsidRDefault="00BC75BA" w:rsidP="00291332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/>
          <w:spacing w:val="0"/>
          <w:sz w:val="24"/>
          <w:szCs w:val="24"/>
          <w:shd w:val="pct15" w:color="auto" w:fill="FFFFFF"/>
        </w:rPr>
      </w:pPr>
      <w:r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１．</w:t>
      </w:r>
      <w:r w:rsidR="00D075AE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業務</w:t>
      </w:r>
      <w:r w:rsidR="00147FE5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委託</w:t>
      </w:r>
      <w:r w:rsidR="0017554C"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>の名称</w:t>
      </w:r>
      <w:r w:rsidRPr="005C2CF9">
        <w:rPr>
          <w:rFonts w:ascii="ＭＳ ゴシック" w:eastAsia="ＭＳ ゴシック" w:hAnsi="ＭＳ ゴシック" w:hint="eastAsia"/>
          <w:spacing w:val="0"/>
          <w:sz w:val="24"/>
          <w:szCs w:val="24"/>
          <w:shd w:val="pct15" w:color="auto" w:fill="FFFFFF"/>
        </w:rPr>
        <w:t xml:space="preserve">　　　　　　　　　　　　　　　　　　　　　　　　　　　　　</w:t>
      </w:r>
    </w:p>
    <w:p w14:paraId="0B574B22" w14:textId="1B5DD4F0" w:rsidR="006264A8" w:rsidRPr="005C2CF9" w:rsidRDefault="00F34642" w:rsidP="00291332">
      <w:pPr>
        <w:spacing w:line="240" w:lineRule="auto"/>
        <w:ind w:firstLineChars="100" w:firstLine="240"/>
        <w:rPr>
          <w:spacing w:val="0"/>
          <w:sz w:val="24"/>
          <w:szCs w:val="24"/>
        </w:rPr>
      </w:pPr>
      <w:r w:rsidRPr="00F34642">
        <w:rPr>
          <w:rFonts w:hint="eastAsia"/>
          <w:spacing w:val="0"/>
          <w:sz w:val="24"/>
          <w:szCs w:val="24"/>
        </w:rPr>
        <w:t>新しい村直売所機能強化検討及びＰＲ・プロモーション支援業務委託</w:t>
      </w:r>
    </w:p>
    <w:p w14:paraId="2EEA07D5" w14:textId="77777777" w:rsidR="00D07ACF" w:rsidRPr="005C2CF9" w:rsidRDefault="00D07ACF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</w:p>
    <w:p w14:paraId="633B3DDC" w14:textId="77777777" w:rsidR="00D075AE" w:rsidRPr="005C2CF9" w:rsidRDefault="00BC75BA" w:rsidP="00291332">
      <w:pPr>
        <w:spacing w:afterLines="50" w:after="180" w:line="240" w:lineRule="auto"/>
        <w:ind w:firstLineChars="0" w:firstLine="0"/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</w:pPr>
      <w:r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>２</w:t>
      </w:r>
      <w:r w:rsidR="006264A8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>.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</w:t>
      </w:r>
      <w:r w:rsidR="006264A8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提出書類 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 </w:t>
      </w:r>
      <w:r w:rsidR="00147FE5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　　　　　</w:t>
      </w:r>
      <w:r w:rsidR="006264A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</w:t>
      </w:r>
      <w:r w:rsidR="0077121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</w:t>
      </w:r>
      <w:r w:rsidR="00147FE5" w:rsidRPr="005C2CF9">
        <w:rPr>
          <w:rFonts w:ascii="ＭＳ ゴシック" w:eastAsia="ＭＳ ゴシック" w:hAnsi="ＭＳ ゴシック" w:cs="Times New Roman" w:hint="eastAsia"/>
          <w:spacing w:val="0"/>
          <w:sz w:val="24"/>
          <w:szCs w:val="24"/>
          <w:shd w:val="pct15" w:color="auto" w:fill="FFFFFF"/>
        </w:rPr>
        <w:t xml:space="preserve">　</w:t>
      </w:r>
      <w:r w:rsidR="00771218" w:rsidRPr="005C2CF9">
        <w:rPr>
          <w:rFonts w:ascii="ＭＳ ゴシック" w:eastAsia="ＭＳ ゴシック" w:hAnsi="ＭＳ ゴシック" w:cs="Times New Roman"/>
          <w:spacing w:val="0"/>
          <w:sz w:val="24"/>
          <w:szCs w:val="24"/>
          <w:shd w:val="pct15" w:color="auto" w:fill="FFFFFF"/>
        </w:rPr>
        <w:t xml:space="preserve">             </w:t>
      </w:r>
    </w:p>
    <w:p w14:paraId="72C105B3" w14:textId="77777777" w:rsidR="00D075AE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□　</w:t>
      </w:r>
      <w:r w:rsidR="0046559E">
        <w:rPr>
          <w:rFonts w:hint="eastAsia"/>
          <w:spacing w:val="0"/>
          <w:sz w:val="24"/>
          <w:szCs w:val="24"/>
        </w:rPr>
        <w:t>事業者</w:t>
      </w:r>
      <w:r w:rsidR="00147FE5" w:rsidRPr="005C2CF9">
        <w:rPr>
          <w:rFonts w:cs="Times New Roman" w:hint="eastAsia"/>
          <w:spacing w:val="0"/>
          <w:sz w:val="24"/>
          <w:szCs w:val="24"/>
        </w:rPr>
        <w:t>概要</w:t>
      </w:r>
      <w:r>
        <w:rPr>
          <w:rFonts w:cs="Times New Roman" w:hint="eastAsia"/>
          <w:spacing w:val="0"/>
          <w:sz w:val="24"/>
          <w:szCs w:val="24"/>
        </w:rPr>
        <w:t xml:space="preserve">　</w:t>
      </w:r>
      <w:r w:rsidR="00C8143D" w:rsidRPr="005C2CF9">
        <w:rPr>
          <w:rFonts w:cs="Times New Roman" w:hint="eastAsia"/>
          <w:spacing w:val="0"/>
          <w:sz w:val="24"/>
          <w:szCs w:val="24"/>
        </w:rPr>
        <w:t>（様式</w:t>
      </w:r>
      <w:r>
        <w:rPr>
          <w:rFonts w:cs="Times New Roman" w:hint="eastAsia"/>
          <w:spacing w:val="0"/>
          <w:sz w:val="24"/>
          <w:szCs w:val="24"/>
        </w:rPr>
        <w:t>３－１</w:t>
      </w:r>
      <w:r w:rsidR="00C8143D" w:rsidRPr="005C2CF9">
        <w:rPr>
          <w:rFonts w:cs="Times New Roman" w:hint="eastAsia"/>
          <w:spacing w:val="0"/>
          <w:sz w:val="24"/>
          <w:szCs w:val="24"/>
        </w:rPr>
        <w:t>）</w:t>
      </w:r>
    </w:p>
    <w:p w14:paraId="720489A1" w14:textId="77777777" w:rsidR="00771A96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□　</w:t>
      </w:r>
      <w:r w:rsidR="00EB68EB">
        <w:rPr>
          <w:rFonts w:cs="Times New Roman" w:hint="eastAsia"/>
          <w:spacing w:val="0"/>
          <w:sz w:val="24"/>
          <w:szCs w:val="24"/>
        </w:rPr>
        <w:t>業務実績　（様式３－２）</w:t>
      </w:r>
    </w:p>
    <w:p w14:paraId="3320CB04" w14:textId="77777777" w:rsidR="00771A96" w:rsidRDefault="00771A96" w:rsidP="00771A96">
      <w:pPr>
        <w:spacing w:line="240" w:lineRule="auto"/>
        <w:ind w:firstLineChars="100" w:firstLine="24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□　</w:t>
      </w:r>
      <w:r w:rsidR="00EB68EB">
        <w:rPr>
          <w:rFonts w:cs="Times New Roman" w:hint="eastAsia"/>
          <w:spacing w:val="0"/>
          <w:sz w:val="24"/>
          <w:szCs w:val="24"/>
        </w:rPr>
        <w:t>業務実施体制　（様式３－３）</w:t>
      </w:r>
    </w:p>
    <w:p w14:paraId="7E4DE1C2" w14:textId="170456F2" w:rsidR="00147FE5" w:rsidRDefault="00C163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　□　契約書の写し</w:t>
      </w:r>
    </w:p>
    <w:p w14:paraId="0CDADC0C" w14:textId="77777777" w:rsidR="00C163BA" w:rsidRPr="005C2CF9" w:rsidRDefault="00C163BA" w:rsidP="00291332">
      <w:pPr>
        <w:spacing w:line="240" w:lineRule="auto"/>
        <w:ind w:firstLineChars="0" w:firstLine="0"/>
        <w:rPr>
          <w:rFonts w:cs="Times New Roman"/>
          <w:spacing w:val="0"/>
          <w:sz w:val="24"/>
          <w:szCs w:val="24"/>
        </w:rPr>
      </w:pPr>
      <w:r>
        <w:rPr>
          <w:rFonts w:cs="Times New Roman" w:hint="eastAsia"/>
          <w:spacing w:val="0"/>
          <w:sz w:val="24"/>
          <w:szCs w:val="24"/>
        </w:rPr>
        <w:t xml:space="preserve">　□</w:t>
      </w:r>
      <w:r w:rsidR="00514CF4">
        <w:rPr>
          <w:rFonts w:cs="Times New Roman" w:hint="eastAsia"/>
          <w:spacing w:val="0"/>
          <w:sz w:val="24"/>
          <w:szCs w:val="24"/>
        </w:rPr>
        <w:t xml:space="preserve">　会社案内・パンフレット等（提出は任意）</w:t>
      </w:r>
    </w:p>
    <w:p w14:paraId="4338628B" w14:textId="77777777" w:rsidR="00D075AE" w:rsidRPr="005C2CF9" w:rsidRDefault="00D075AE" w:rsidP="00291332">
      <w:pPr>
        <w:spacing w:line="240" w:lineRule="auto"/>
        <w:ind w:firstLineChars="0" w:firstLine="0"/>
        <w:rPr>
          <w:spacing w:val="0"/>
          <w:sz w:val="24"/>
          <w:szCs w:val="24"/>
        </w:rPr>
      </w:pPr>
    </w:p>
    <w:sectPr w:rsidR="00D075AE" w:rsidRPr="005C2CF9" w:rsidSect="00EF0E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45D25" w14:textId="77777777" w:rsidR="005D4C2E" w:rsidRDefault="005D4C2E" w:rsidP="00EF0EDD">
      <w:pPr>
        <w:spacing w:line="240" w:lineRule="auto"/>
        <w:ind w:firstLine="105"/>
      </w:pPr>
      <w:r>
        <w:separator/>
      </w:r>
    </w:p>
  </w:endnote>
  <w:endnote w:type="continuationSeparator" w:id="0">
    <w:p w14:paraId="4676AADC" w14:textId="77777777" w:rsidR="005D4C2E" w:rsidRDefault="005D4C2E" w:rsidP="00EF0EDD">
      <w:pPr>
        <w:spacing w:line="240" w:lineRule="auto"/>
        <w:ind w:firstLine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4E3A" w14:textId="77777777" w:rsidR="00EF0EDD" w:rsidRDefault="00EF0EDD">
    <w:pPr>
      <w:pStyle w:val="a6"/>
      <w:ind w:firstLine="1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2702E" w14:textId="77777777" w:rsidR="00EF0EDD" w:rsidRPr="00A00965" w:rsidRDefault="00EF0EDD" w:rsidP="00A00965">
    <w:pPr>
      <w:pStyle w:val="a6"/>
      <w:ind w:firstLineChars="0" w:firstLine="0"/>
      <w:jc w:val="center"/>
      <w:rPr>
        <w:rFonts w:ascii="BIZ UDゴシック" w:eastAsia="BIZ UDゴシック" w:hAnsi="BIZ UDゴシック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5B19" w14:textId="77777777" w:rsidR="00EF0EDD" w:rsidRDefault="00EF0EDD">
    <w:pPr>
      <w:pStyle w:val="a6"/>
      <w:ind w:firstLine="1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EB74" w14:textId="77777777" w:rsidR="005D4C2E" w:rsidRDefault="005D4C2E" w:rsidP="00EF0EDD">
      <w:pPr>
        <w:spacing w:line="240" w:lineRule="auto"/>
        <w:ind w:firstLine="105"/>
      </w:pPr>
      <w:r>
        <w:separator/>
      </w:r>
    </w:p>
  </w:footnote>
  <w:footnote w:type="continuationSeparator" w:id="0">
    <w:p w14:paraId="749F20A7" w14:textId="77777777" w:rsidR="005D4C2E" w:rsidRDefault="005D4C2E" w:rsidP="00EF0EDD">
      <w:pPr>
        <w:spacing w:line="240" w:lineRule="auto"/>
        <w:ind w:firstLine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3997" w14:textId="77777777" w:rsidR="00EF0EDD" w:rsidRDefault="00EF0EDD">
    <w:pPr>
      <w:pStyle w:val="a4"/>
      <w:ind w:firstLine="1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6BEC" w14:textId="77777777" w:rsidR="00EF0EDD" w:rsidRPr="00F52664" w:rsidRDefault="00F52664" w:rsidP="00F52664">
    <w:pPr>
      <w:ind w:firstLineChars="0" w:firstLine="0"/>
    </w:pPr>
    <w:r>
      <w:rPr>
        <w:rFonts w:ascii="ＭＳ Ｐ明朝" w:eastAsia="ＭＳ Ｐ明朝" w:hAnsi="ＭＳ Ｐ明朝" w:cs="ＭＳ Ｐ明朝"/>
        <w:sz w:val="24"/>
        <w:szCs w:val="24"/>
      </w:rPr>
      <w:t>様式第</w:t>
    </w:r>
    <w:r>
      <w:rPr>
        <w:rFonts w:ascii="ＭＳ Ｐ明朝" w:eastAsia="ＭＳ Ｐ明朝" w:hAnsi="ＭＳ Ｐ明朝" w:cs="ＭＳ Ｐ明朝" w:hint="eastAsia"/>
        <w:sz w:val="24"/>
        <w:szCs w:val="24"/>
      </w:rPr>
      <w:t>２</w:t>
    </w:r>
    <w:r>
      <w:rPr>
        <w:rFonts w:ascii="ＭＳ Ｐ明朝" w:eastAsia="ＭＳ Ｐ明朝" w:hAnsi="ＭＳ Ｐ明朝" w:cs="ＭＳ Ｐ明朝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06D7" w14:textId="77777777" w:rsidR="00EF0EDD" w:rsidRDefault="00EF0EDD">
    <w:pPr>
      <w:pStyle w:val="a4"/>
      <w:ind w:firstLine="1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AndJapaneseKana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BE"/>
    <w:rsid w:val="00043E73"/>
    <w:rsid w:val="00125B64"/>
    <w:rsid w:val="00147FE5"/>
    <w:rsid w:val="001609A6"/>
    <w:rsid w:val="0017554C"/>
    <w:rsid w:val="00204FDB"/>
    <w:rsid w:val="00291332"/>
    <w:rsid w:val="002A6824"/>
    <w:rsid w:val="003B69EA"/>
    <w:rsid w:val="003C3975"/>
    <w:rsid w:val="003C5032"/>
    <w:rsid w:val="0046559E"/>
    <w:rsid w:val="004B70B5"/>
    <w:rsid w:val="00514CF4"/>
    <w:rsid w:val="005C2CF9"/>
    <w:rsid w:val="005D4C2E"/>
    <w:rsid w:val="005F5012"/>
    <w:rsid w:val="006264A8"/>
    <w:rsid w:val="006809AA"/>
    <w:rsid w:val="00771218"/>
    <w:rsid w:val="00771A96"/>
    <w:rsid w:val="007C0AF9"/>
    <w:rsid w:val="00855FBE"/>
    <w:rsid w:val="008754C5"/>
    <w:rsid w:val="008B1157"/>
    <w:rsid w:val="008D4DDD"/>
    <w:rsid w:val="00946456"/>
    <w:rsid w:val="009776D2"/>
    <w:rsid w:val="00981F3E"/>
    <w:rsid w:val="009B138F"/>
    <w:rsid w:val="00A00965"/>
    <w:rsid w:val="00A030C5"/>
    <w:rsid w:val="00A325D4"/>
    <w:rsid w:val="00AC53EE"/>
    <w:rsid w:val="00AE2288"/>
    <w:rsid w:val="00AE5518"/>
    <w:rsid w:val="00AE7EAF"/>
    <w:rsid w:val="00BA064F"/>
    <w:rsid w:val="00BA7F3E"/>
    <w:rsid w:val="00BC75BA"/>
    <w:rsid w:val="00C163BA"/>
    <w:rsid w:val="00C8143D"/>
    <w:rsid w:val="00D02DAC"/>
    <w:rsid w:val="00D075AE"/>
    <w:rsid w:val="00D07ACF"/>
    <w:rsid w:val="00DD1554"/>
    <w:rsid w:val="00E13936"/>
    <w:rsid w:val="00EB68EB"/>
    <w:rsid w:val="00EE0243"/>
    <w:rsid w:val="00EF0EDD"/>
    <w:rsid w:val="00F072F0"/>
    <w:rsid w:val="00F34642"/>
    <w:rsid w:val="00F52664"/>
    <w:rsid w:val="00F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4676B6"/>
  <w15:chartTrackingRefBased/>
  <w15:docId w15:val="{D99CE5B9-8089-4E34-A9DD-015B2305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FBE"/>
    <w:pPr>
      <w:widowControl w:val="0"/>
      <w:kinsoku w:val="0"/>
      <w:overflowPunct w:val="0"/>
      <w:autoSpaceDE w:val="0"/>
      <w:autoSpaceDN w:val="0"/>
      <w:spacing w:line="350" w:lineRule="exact"/>
      <w:ind w:firstLineChars="50" w:firstLine="122"/>
    </w:pPr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EDD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F0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EDD"/>
    <w:rPr>
      <w:rFonts w:ascii="ＭＳ 明朝" w:eastAsia="ＭＳ 明朝" w:hAnsi="ＭＳ 明朝" w:cs="ＭＳ 明朝"/>
      <w:spacing w:val="12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503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5032"/>
    <w:rPr>
      <w:rFonts w:asciiTheme="majorHAnsi" w:eastAsiaTheme="majorEastAsia" w:hAnsiTheme="majorHAnsi" w:cstheme="majorBidi"/>
      <w:spacing w:val="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sawamura</dc:creator>
  <cp:keywords/>
  <dc:description/>
  <cp:lastModifiedBy>tatsumi473@town.miyashiro.saitama.jp</cp:lastModifiedBy>
  <cp:revision>41</cp:revision>
  <cp:lastPrinted>2024-05-01T08:47:00Z</cp:lastPrinted>
  <dcterms:created xsi:type="dcterms:W3CDTF">2023-04-24T04:46:00Z</dcterms:created>
  <dcterms:modified xsi:type="dcterms:W3CDTF">2026-05-08T11:05:00Z</dcterms:modified>
</cp:coreProperties>
</file>